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0F" w:rsidRDefault="00EB08A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9.15pt;margin-top:132pt;width:509.65pt;height:543.75pt;z-index:251661312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30"/>
                    <w:gridCol w:w="4412"/>
                    <w:gridCol w:w="628"/>
                    <w:gridCol w:w="4414"/>
                  </w:tblGrid>
                  <w:tr w:rsidR="00C52682" w:rsidTr="00DF7115">
                    <w:trPr>
                      <w:trHeight w:val="269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Pr="001C7737" w:rsidRDefault="00C52682" w:rsidP="00BE106E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412" w:type="dxa"/>
                        <w:shd w:val="clear" w:color="auto" w:fill="C6D9F1" w:themeFill="text2" w:themeFillTint="33"/>
                      </w:tcPr>
                      <w:p w:rsidR="00C52682" w:rsidRPr="001C7737" w:rsidRDefault="0024595F" w:rsidP="00BE106E">
                        <w:pPr>
                          <w:rPr>
                            <w:b/>
                            <w:sz w:val="24"/>
                          </w:rPr>
                        </w:pPr>
                        <w:r w:rsidRPr="001C7737">
                          <w:rPr>
                            <w:b/>
                            <w:sz w:val="24"/>
                          </w:rPr>
                          <w:t>Name</w:t>
                        </w:r>
                      </w:p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Pr="001C7737" w:rsidRDefault="00C52682" w:rsidP="00BE106E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4414" w:type="dxa"/>
                        <w:shd w:val="clear" w:color="auto" w:fill="C6D9F1" w:themeFill="text2" w:themeFillTint="33"/>
                      </w:tcPr>
                      <w:p w:rsidR="00C52682" w:rsidRPr="001C7737" w:rsidRDefault="007E3B7F" w:rsidP="00BE106E">
                        <w:pPr>
                          <w:rPr>
                            <w:b/>
                            <w:sz w:val="24"/>
                          </w:rPr>
                        </w:pPr>
                        <w:r w:rsidRPr="001C7737">
                          <w:rPr>
                            <w:b/>
                            <w:sz w:val="24"/>
                          </w:rPr>
                          <w:t>Name</w:t>
                        </w:r>
                      </w:p>
                    </w:tc>
                  </w:tr>
                  <w:tr w:rsidR="00C52682" w:rsidTr="00DF7115">
                    <w:trPr>
                      <w:trHeight w:val="285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EC4BFF" w:rsidP="00BE106E">
                        <w:r>
                          <w:t>1.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35.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285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2.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36.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269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37.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285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4.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38.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285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5.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39.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269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6.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40.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C52682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7.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C52682" w:rsidRDefault="00C52682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C52682" w:rsidRDefault="004D22ED" w:rsidP="00BE106E">
                        <w:r>
                          <w:t>41.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C52682" w:rsidRDefault="00C52682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8.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42.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9.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43.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10.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D22ED" w:rsidRDefault="004D22ED" w:rsidP="00BE106E">
                        <w:r>
                          <w:t>44.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11.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45.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12.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46.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13.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47.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671BF8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14.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671BF8" w:rsidRDefault="00671BF8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671BF8" w:rsidRDefault="004D22ED" w:rsidP="00BE106E">
                        <w:r>
                          <w:t>58.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671BF8" w:rsidRDefault="00671BF8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15.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59.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16.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60.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17.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61.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18.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62.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19.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63.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20.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64.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21.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65.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22.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66.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23.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67.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24.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68.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25.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69.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26.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70.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27.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71.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28.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72.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29.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73.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30.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74.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31.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75.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32.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76.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33.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77.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  <w:tr w:rsidR="00404F83" w:rsidTr="00DF7115">
                    <w:trPr>
                      <w:trHeight w:val="300"/>
                      <w:jc w:val="center"/>
                    </w:trPr>
                    <w:tc>
                      <w:tcPr>
                        <w:tcW w:w="630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34.</w:t>
                        </w:r>
                      </w:p>
                    </w:tc>
                    <w:tc>
                      <w:tcPr>
                        <w:tcW w:w="4412" w:type="dxa"/>
                      </w:tcPr>
                      <w:p w:rsidR="00404F83" w:rsidRDefault="00404F83" w:rsidP="00BE106E"/>
                    </w:tc>
                    <w:tc>
                      <w:tcPr>
                        <w:tcW w:w="628" w:type="dxa"/>
                        <w:shd w:val="clear" w:color="auto" w:fill="C6D9F1" w:themeFill="text2" w:themeFillTint="33"/>
                      </w:tcPr>
                      <w:p w:rsidR="00404F83" w:rsidRDefault="004D22ED" w:rsidP="00BE106E">
                        <w:r>
                          <w:t>78.</w:t>
                        </w:r>
                      </w:p>
                    </w:tc>
                    <w:tc>
                      <w:tcPr>
                        <w:tcW w:w="4414" w:type="dxa"/>
                      </w:tcPr>
                      <w:p w:rsidR="00404F83" w:rsidRDefault="00404F83" w:rsidP="00BE106E"/>
                    </w:tc>
                  </w:tr>
                </w:tbl>
                <w:p w:rsidR="00BE106E" w:rsidRPr="00BE106E" w:rsidRDefault="00BE106E" w:rsidP="00BE106E"/>
              </w:txbxContent>
            </v:textbox>
          </v:shape>
        </w:pict>
      </w:r>
      <w:r w:rsidR="00AA7406">
        <w:rPr>
          <w:noProof/>
        </w:rPr>
        <w:pict>
          <v:shape id="_x0000_s1032" type="#_x0000_t202" style="position:absolute;margin-left:-30pt;margin-top:-33pt;width:144.35pt;height:21.75pt;z-index:251664384;mso-width-relative:margin;mso-height-relative:margin" filled="f" stroked="f">
            <v:textbox style="mso-next-textbox:#_x0000_s1032">
              <w:txbxContent>
                <w:p w:rsidR="00AA7406" w:rsidRPr="00AA7406" w:rsidRDefault="00AA7406" w:rsidP="00AA7406">
                  <w:pPr>
                    <w:rPr>
                      <w:b/>
                      <w:i/>
                    </w:rPr>
                  </w:pPr>
                  <w:r w:rsidRPr="00AA7406">
                    <w:rPr>
                      <w:b/>
                      <w:i/>
                    </w:rPr>
                    <w:t>Attendance Sheet Template</w:t>
                  </w:r>
                </w:p>
              </w:txbxContent>
            </v:textbox>
          </v:shape>
        </w:pict>
      </w:r>
      <w:r w:rsidR="009F5134">
        <w:rPr>
          <w:noProof/>
        </w:rPr>
        <w:pict>
          <v:shape id="_x0000_s1027" type="#_x0000_t202" style="position:absolute;margin-left:118.85pt;margin-top:42.75pt;width:241.15pt;height:30pt;z-index:251659264;mso-width-relative:margin;mso-height-relative:margin" filled="f" stroked="f">
            <v:textbox style="mso-next-textbox:#_x0000_s1027">
              <w:txbxContent>
                <w:p w:rsidR="00A21B7D" w:rsidRPr="00A21B7D" w:rsidRDefault="00A21B7D" w:rsidP="00A21B7D">
                  <w:pPr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A21B7D">
                    <w:rPr>
                      <w:rFonts w:ascii="Times New Roman" w:hAnsi="Times New Roman" w:cs="Times New Roman"/>
                      <w:b/>
                      <w:sz w:val="40"/>
                    </w:rPr>
                    <w:t>Meeting Attendance Sheet</w:t>
                  </w:r>
                </w:p>
              </w:txbxContent>
            </v:textbox>
          </v:shape>
        </w:pict>
      </w:r>
      <w:r w:rsidR="00F107E9">
        <w:rPr>
          <w:noProof/>
        </w:rPr>
        <w:pict>
          <v:shape id="_x0000_s1031" type="#_x0000_t202" style="position:absolute;margin-left:61.5pt;margin-top:4.3pt;width:342pt;height:45.95pt;z-index:251663360;mso-width-relative:margin;mso-height-relative:margin" filled="f" stroked="f">
            <v:textbox style="mso-next-textbox:#_x0000_s1031">
              <w:txbxContent>
                <w:p w:rsidR="00F107E9" w:rsidRPr="005E4623" w:rsidRDefault="00F107E9" w:rsidP="00F107E9">
                  <w:pPr>
                    <w:jc w:val="center"/>
                    <w:rPr>
                      <w:sz w:val="18"/>
                      <w:szCs w:val="24"/>
                    </w:rPr>
                  </w:pPr>
                  <w:r>
                    <w:rPr>
                      <w:sz w:val="18"/>
                      <w:szCs w:val="24"/>
                    </w:rPr>
                    <w:t xml:space="preserve">[Street Address], </w:t>
                  </w:r>
                  <w:r w:rsidRPr="005E4623">
                    <w:rPr>
                      <w:sz w:val="18"/>
                      <w:szCs w:val="24"/>
                    </w:rPr>
                    <w:t>[City, ST ZIP Code</w:t>
                  </w:r>
                  <w:proofErr w:type="gramStart"/>
                  <w:r w:rsidRPr="005E4623">
                    <w:rPr>
                      <w:sz w:val="18"/>
                      <w:szCs w:val="24"/>
                    </w:rPr>
                    <w:t>]</w:t>
                  </w:r>
                  <w:proofErr w:type="gramEnd"/>
                  <w:r w:rsidRPr="005E4623">
                    <w:rPr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5E4623">
                    <w:rPr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CC12F8">
        <w:rPr>
          <w:noProof/>
        </w:rPr>
        <w:pict>
          <v:shape id="_x0000_s1030" type="#_x0000_t202" style="position:absolute;margin-left:85.1pt;margin-top:-30pt;width:307.15pt;height:42.75pt;z-index:251662336;mso-width-relative:margin;mso-height-relative:margin" filled="f" stroked="f">
            <v:textbox style="mso-next-textbox:#_x0000_s1030">
              <w:txbxContent>
                <w:p w:rsidR="00CC12F8" w:rsidRPr="00C24039" w:rsidRDefault="00CC12F8" w:rsidP="00383DBA">
                  <w:pPr>
                    <w:jc w:val="center"/>
                    <w:rPr>
                      <w:rFonts w:ascii="Times New Roman" w:hAnsi="Times New Roman" w:cs="Times New Roman"/>
                      <w:b/>
                      <w:sz w:val="52"/>
                    </w:rPr>
                  </w:pPr>
                  <w:r w:rsidRPr="00C24039">
                    <w:rPr>
                      <w:rFonts w:ascii="Times New Roman" w:hAnsi="Times New Roman" w:cs="Times New Roman"/>
                      <w:b/>
                      <w:sz w:val="52"/>
                    </w:rPr>
                    <w:t>Company Name Here</w:t>
                  </w:r>
                </w:p>
              </w:txbxContent>
            </v:textbox>
          </v:shape>
        </w:pict>
      </w:r>
      <w:r w:rsidR="008D0633">
        <w:rPr>
          <w:noProof/>
        </w:rPr>
        <w:pict>
          <v:shape id="_x0000_s1028" type="#_x0000_t202" style="position:absolute;margin-left:-19.15pt;margin-top:78.75pt;width:507.4pt;height:57pt;z-index:251660288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5035"/>
                    <w:gridCol w:w="5036"/>
                  </w:tblGrid>
                  <w:tr w:rsidR="008D0633" w:rsidTr="00993105">
                    <w:trPr>
                      <w:trHeight w:val="287"/>
                      <w:jc w:val="center"/>
                    </w:trPr>
                    <w:tc>
                      <w:tcPr>
                        <w:tcW w:w="5035" w:type="dxa"/>
                      </w:tcPr>
                      <w:p w:rsidR="008D0633" w:rsidRPr="004A7AD7" w:rsidRDefault="008D785D" w:rsidP="008D0633">
                        <w:pPr>
                          <w:rPr>
                            <w:b/>
                          </w:rPr>
                        </w:pPr>
                        <w:r w:rsidRPr="004A7AD7">
                          <w:rPr>
                            <w:b/>
                            <w:sz w:val="24"/>
                          </w:rPr>
                          <w:t>Ministry: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8D0633" w:rsidRPr="00A15CC5" w:rsidRDefault="00827E25" w:rsidP="008D0633">
                        <w:pPr>
                          <w:rPr>
                            <w:b/>
                            <w:sz w:val="24"/>
                          </w:rPr>
                        </w:pPr>
                        <w:r w:rsidRPr="00A15CC5">
                          <w:rPr>
                            <w:b/>
                            <w:sz w:val="24"/>
                          </w:rPr>
                          <w:t>Meeting Date:</w:t>
                        </w:r>
                      </w:p>
                    </w:tc>
                  </w:tr>
                  <w:tr w:rsidR="008D0633" w:rsidTr="00993105">
                    <w:trPr>
                      <w:trHeight w:val="287"/>
                      <w:jc w:val="center"/>
                    </w:trPr>
                    <w:tc>
                      <w:tcPr>
                        <w:tcW w:w="5035" w:type="dxa"/>
                      </w:tcPr>
                      <w:p w:rsidR="008D0633" w:rsidRDefault="00973F63" w:rsidP="008D0633">
                        <w:r w:rsidRPr="00A15CC5">
                          <w:rPr>
                            <w:b/>
                            <w:sz w:val="24"/>
                          </w:rPr>
                          <w:t>Facilitator: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8D0633" w:rsidRPr="00A15CC5" w:rsidRDefault="001B342C" w:rsidP="008D0633">
                        <w:pPr>
                          <w:rPr>
                            <w:b/>
                            <w:sz w:val="24"/>
                          </w:rPr>
                        </w:pPr>
                        <w:r w:rsidRPr="00A15CC5">
                          <w:rPr>
                            <w:b/>
                            <w:sz w:val="24"/>
                          </w:rPr>
                          <w:t>Place/Room</w:t>
                        </w:r>
                      </w:p>
                    </w:tc>
                  </w:tr>
                  <w:tr w:rsidR="008D0633" w:rsidTr="00993105">
                    <w:trPr>
                      <w:trHeight w:val="321"/>
                      <w:jc w:val="center"/>
                    </w:trPr>
                    <w:tc>
                      <w:tcPr>
                        <w:tcW w:w="5035" w:type="dxa"/>
                      </w:tcPr>
                      <w:p w:rsidR="008D0633" w:rsidRDefault="003A0732" w:rsidP="008D0633">
                        <w:r w:rsidRPr="00A15CC5">
                          <w:rPr>
                            <w:b/>
                            <w:sz w:val="24"/>
                          </w:rPr>
                          <w:t>Total Attendees</w:t>
                        </w:r>
                        <w:r w:rsidR="00E42319" w:rsidRPr="00A15CC5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5036" w:type="dxa"/>
                      </w:tcPr>
                      <w:p w:rsidR="008D0633" w:rsidRPr="00A15CC5" w:rsidRDefault="00DD5D9F" w:rsidP="008D0633">
                        <w:pPr>
                          <w:rPr>
                            <w:b/>
                            <w:sz w:val="24"/>
                          </w:rPr>
                        </w:pPr>
                        <w:r w:rsidRPr="00A15CC5">
                          <w:rPr>
                            <w:b/>
                            <w:sz w:val="24"/>
                          </w:rPr>
                          <w:t>Total Absentees</w:t>
                        </w:r>
                        <w:r w:rsidR="00C531EA" w:rsidRPr="00A15CC5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</w:tr>
                </w:tbl>
                <w:p w:rsidR="008D0633" w:rsidRPr="008D0633" w:rsidRDefault="008D0633" w:rsidP="008D0633"/>
              </w:txbxContent>
            </v:textbox>
          </v:shape>
        </w:pict>
      </w:r>
      <w:r w:rsidR="005458CA">
        <w:rPr>
          <w:noProof/>
        </w:rPr>
        <w:pict>
          <v:rect id="_x0000_s1026" style="position:absolute;margin-left:-25.5pt;margin-top:-30.75pt;width:520.5pt;height:711.75pt;z-index:251658240" strokeweight="3pt"/>
        </w:pict>
      </w:r>
    </w:p>
    <w:sectPr w:rsidR="006E67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458CA"/>
    <w:rsid w:val="00183A58"/>
    <w:rsid w:val="001B342C"/>
    <w:rsid w:val="001C7737"/>
    <w:rsid w:val="001E4478"/>
    <w:rsid w:val="001E53E1"/>
    <w:rsid w:val="001F05FE"/>
    <w:rsid w:val="0024595F"/>
    <w:rsid w:val="002E44DC"/>
    <w:rsid w:val="00345813"/>
    <w:rsid w:val="00356017"/>
    <w:rsid w:val="00383DBA"/>
    <w:rsid w:val="003A0732"/>
    <w:rsid w:val="003E794C"/>
    <w:rsid w:val="00404F83"/>
    <w:rsid w:val="004641E3"/>
    <w:rsid w:val="004A7AD7"/>
    <w:rsid w:val="004D22ED"/>
    <w:rsid w:val="005458CA"/>
    <w:rsid w:val="00671BF8"/>
    <w:rsid w:val="006C0341"/>
    <w:rsid w:val="006D3BF4"/>
    <w:rsid w:val="006E670F"/>
    <w:rsid w:val="007E3B7F"/>
    <w:rsid w:val="00827E25"/>
    <w:rsid w:val="008D0633"/>
    <w:rsid w:val="008D785D"/>
    <w:rsid w:val="009156E1"/>
    <w:rsid w:val="00973F63"/>
    <w:rsid w:val="00993105"/>
    <w:rsid w:val="009F5134"/>
    <w:rsid w:val="00A15CC5"/>
    <w:rsid w:val="00A21B7D"/>
    <w:rsid w:val="00AA7406"/>
    <w:rsid w:val="00B53F54"/>
    <w:rsid w:val="00BB20B3"/>
    <w:rsid w:val="00BE106E"/>
    <w:rsid w:val="00C228BA"/>
    <w:rsid w:val="00C24039"/>
    <w:rsid w:val="00C52682"/>
    <w:rsid w:val="00C531EA"/>
    <w:rsid w:val="00CC12F8"/>
    <w:rsid w:val="00CC502F"/>
    <w:rsid w:val="00DD5D9F"/>
    <w:rsid w:val="00DF7115"/>
    <w:rsid w:val="00E42319"/>
    <w:rsid w:val="00EB08AD"/>
    <w:rsid w:val="00EC4BFF"/>
    <w:rsid w:val="00F10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6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53</cp:revision>
  <dcterms:created xsi:type="dcterms:W3CDTF">2011-08-27T07:15:00Z</dcterms:created>
  <dcterms:modified xsi:type="dcterms:W3CDTF">2011-08-27T07:28:00Z</dcterms:modified>
</cp:coreProperties>
</file>